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2951B6" w:rsidR="00855B4C" w:rsidRPr="005A23D5" w:rsidRDefault="0049544C"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06DF06" w:rsidR="00855B4C" w:rsidRPr="005A23D5" w:rsidRDefault="0049544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0F2527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9544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AF88C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9544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9544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FF58C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9544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9544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0B756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9544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9544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B4F6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9544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9544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EFE23B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9544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2689F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9544C">
        <w:rPr>
          <w:rFonts w:ascii="Trebuchet MS" w:hAnsi="Trebuchet MS" w:cs="Arial"/>
          <w:b w:val="0"/>
          <w:szCs w:val="22"/>
        </w:rPr>
        <w:t>DISTRITO CHOCONTA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9544C">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05AD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9544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B651B9E" w:rsidR="003B33B3" w:rsidRDefault="00356F3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E16C92" wp14:editId="49E68F3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33532" w14:textId="77777777" w:rsidR="0049544C" w:rsidRDefault="004954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B9ED1" w14:textId="77777777" w:rsidR="0049544C" w:rsidRDefault="0049544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F0F02" w14:textId="77777777" w:rsidR="0049544C" w:rsidRDefault="004954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BA0B2" w14:textId="77777777" w:rsidR="0049544C" w:rsidRDefault="004954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972FA" w14:textId="77777777" w:rsidR="0049544C" w:rsidRDefault="004954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56F3F"/>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9544C"/>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2023-09-08T15:11:00Z</dcterms:modified>
</cp:coreProperties>
</file>